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B234" w14:textId="7F8EE805" w:rsidR="0016331F" w:rsidRPr="002F7F13" w:rsidRDefault="0016331F" w:rsidP="00144936">
      <w:pPr>
        <w:jc w:val="center"/>
        <w:rPr>
          <w:rFonts w:ascii="Palatino Linotype" w:hAnsi="Palatino Linotype"/>
          <w:sz w:val="22"/>
          <w:szCs w:val="22"/>
        </w:rPr>
      </w:pPr>
    </w:p>
    <w:p w14:paraId="558931F5" w14:textId="71D104EB" w:rsidR="006B698E" w:rsidRPr="002F7F13" w:rsidRDefault="006B698E" w:rsidP="00144936">
      <w:pPr>
        <w:jc w:val="center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p w14:paraId="24535096" w14:textId="5C35B5DC" w:rsidR="00762829" w:rsidRPr="00AC4E3B" w:rsidRDefault="00AC4E3B" w:rsidP="00EB2A87">
      <w:pPr>
        <w:ind w:right="-180"/>
        <w:jc w:val="center"/>
        <w:rPr>
          <w:rFonts w:ascii="Palatino Linotype" w:hAnsi="Palatino Linotype" w:cs="Times New Roman (Body CS)"/>
          <w:b/>
          <w:bCs/>
          <w:smallCaps/>
          <w:sz w:val="36"/>
          <w:szCs w:val="36"/>
        </w:rPr>
      </w:pPr>
      <w:r w:rsidRPr="00AC4E3B">
        <w:rPr>
          <w:rFonts w:ascii="Palatino Linotype" w:hAnsi="Palatino Linotype" w:cs="Times New Roman (Body CS)"/>
          <w:b/>
          <w:bCs/>
          <w:smallCaps/>
          <w:sz w:val="36"/>
          <w:szCs w:val="36"/>
        </w:rPr>
        <w:t>Homeschool Report Card</w:t>
      </w:r>
    </w:p>
    <w:p w14:paraId="62C76045" w14:textId="77777777" w:rsidR="00AC4E3B" w:rsidRDefault="00AC4E3B" w:rsidP="00EB2A87">
      <w:pPr>
        <w:ind w:right="-180"/>
        <w:jc w:val="center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p w14:paraId="4998873B" w14:textId="418BE060" w:rsidR="00AC4E3B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>Student Name: ______________________________</w:t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  <w:t>Date: ______________</w:t>
      </w:r>
    </w:p>
    <w:p w14:paraId="5A95253D" w14:textId="77777777" w:rsidR="00AC4E3B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p w14:paraId="0B9F2AE2" w14:textId="6CFE0BE2" w:rsidR="00AC4E3B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>Attendance: _____________</w:t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  <w:t xml:space="preserve"> </w:t>
      </w:r>
      <w:proofErr w:type="gramStart"/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>Semester:_</w:t>
      </w:r>
      <w:proofErr w:type="gramEnd"/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>________</w:t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</w: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ab/>
        <w:t>Grade:  ____________</w:t>
      </w:r>
    </w:p>
    <w:p w14:paraId="7E382CED" w14:textId="77777777" w:rsidR="00AC4E3B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p w14:paraId="6FF1DB68" w14:textId="77777777" w:rsidR="00AC4E3B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4675"/>
      </w:tblGrid>
      <w:tr w:rsidR="00AC4E3B" w14:paraId="36C40F65" w14:textId="77777777" w:rsidTr="00AC4E3B">
        <w:tc>
          <w:tcPr>
            <w:tcW w:w="3116" w:type="dxa"/>
          </w:tcPr>
          <w:p w14:paraId="0D7A0590" w14:textId="4F95B2EF" w:rsidR="00AC4E3B" w:rsidRPr="00AC4E3B" w:rsidRDefault="00AC4E3B" w:rsidP="00AC4E3B">
            <w:pPr>
              <w:ind w:right="-180"/>
              <w:jc w:val="center"/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</w:pPr>
            <w:r w:rsidRPr="00AC4E3B"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  <w:t>Subject</w:t>
            </w:r>
          </w:p>
        </w:tc>
        <w:tc>
          <w:tcPr>
            <w:tcW w:w="1559" w:type="dxa"/>
          </w:tcPr>
          <w:p w14:paraId="1D3410A0" w14:textId="3D1D2956" w:rsidR="00AC4E3B" w:rsidRPr="00AC4E3B" w:rsidRDefault="00AC4E3B" w:rsidP="00AC4E3B">
            <w:pPr>
              <w:tabs>
                <w:tab w:val="left" w:pos="218"/>
                <w:tab w:val="center" w:pos="761"/>
              </w:tabs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</w:pPr>
            <w:r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  <w:tab/>
            </w:r>
            <w:r w:rsidRPr="00AC4E3B"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  <w:t>Grade</w:t>
            </w:r>
          </w:p>
        </w:tc>
        <w:tc>
          <w:tcPr>
            <w:tcW w:w="4675" w:type="dxa"/>
          </w:tcPr>
          <w:p w14:paraId="716E7D26" w14:textId="34722F6A" w:rsidR="00AC4E3B" w:rsidRPr="00AC4E3B" w:rsidRDefault="00AC4E3B" w:rsidP="00AC4E3B">
            <w:pPr>
              <w:ind w:right="-180"/>
              <w:jc w:val="center"/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</w:pPr>
            <w:r w:rsidRPr="00AC4E3B">
              <w:rPr>
                <w:rFonts w:ascii="Palatino Linotype" w:hAnsi="Palatino Linotype" w:cs="Times New Roman (Body CS)"/>
                <w:b/>
                <w:bCs/>
                <w:smallCaps/>
                <w:sz w:val="28"/>
                <w:szCs w:val="28"/>
              </w:rPr>
              <w:t>Comments</w:t>
            </w:r>
          </w:p>
        </w:tc>
      </w:tr>
      <w:tr w:rsidR="00AC4E3B" w14:paraId="4B29C323" w14:textId="77777777" w:rsidTr="00AC4E3B">
        <w:tc>
          <w:tcPr>
            <w:tcW w:w="3116" w:type="dxa"/>
          </w:tcPr>
          <w:p w14:paraId="1A8F6172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9A1E65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8A5D060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788CC335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379C4E18" w14:textId="77777777" w:rsidTr="00AC4E3B">
        <w:tc>
          <w:tcPr>
            <w:tcW w:w="3116" w:type="dxa"/>
          </w:tcPr>
          <w:p w14:paraId="1C2FEB5C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64F37F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10DE1AE0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3CDE4F7D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14FEC0BC" w14:textId="77777777" w:rsidTr="00AC4E3B">
        <w:tc>
          <w:tcPr>
            <w:tcW w:w="3116" w:type="dxa"/>
          </w:tcPr>
          <w:p w14:paraId="026CC6D7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14CA99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779CEFDF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12AD14AC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01BA7F31" w14:textId="77777777" w:rsidTr="00AC4E3B">
        <w:tc>
          <w:tcPr>
            <w:tcW w:w="3116" w:type="dxa"/>
          </w:tcPr>
          <w:p w14:paraId="0C34B342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CD9EFA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75ACBF17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5758B8E8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6FED7AF3" w14:textId="77777777" w:rsidTr="00AC4E3B">
        <w:tc>
          <w:tcPr>
            <w:tcW w:w="3116" w:type="dxa"/>
          </w:tcPr>
          <w:p w14:paraId="6AAE2548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D93AFD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EB28BDF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69B8C1BE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004B0FBD" w14:textId="77777777" w:rsidTr="00AC4E3B">
        <w:trPr>
          <w:trHeight w:val="68"/>
        </w:trPr>
        <w:tc>
          <w:tcPr>
            <w:tcW w:w="3116" w:type="dxa"/>
          </w:tcPr>
          <w:p w14:paraId="0492AFD2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6FC237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2AD0BDA0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7C7A70EC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  <w:tr w:rsidR="00AC4E3B" w14:paraId="6ABEA7DC" w14:textId="77777777" w:rsidTr="00AC4E3B">
        <w:tc>
          <w:tcPr>
            <w:tcW w:w="3116" w:type="dxa"/>
          </w:tcPr>
          <w:p w14:paraId="5AA77ED4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B97B8F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675" w:type="dxa"/>
          </w:tcPr>
          <w:p w14:paraId="288341BC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  <w:p w14:paraId="74C5FE6E" w14:textId="77777777" w:rsidR="00AC4E3B" w:rsidRDefault="00AC4E3B" w:rsidP="00AC4E3B">
            <w:pPr>
              <w:ind w:right="-180"/>
              <w:rPr>
                <w:rFonts w:ascii="Palatino Linotype" w:hAnsi="Palatino Linotype" w:cs="Times New Roman (Body CS)"/>
                <w:b/>
                <w:bCs/>
                <w:smallCaps/>
                <w:sz w:val="22"/>
                <w:szCs w:val="22"/>
              </w:rPr>
            </w:pPr>
          </w:p>
        </w:tc>
      </w:tr>
    </w:tbl>
    <w:p w14:paraId="09CE1A2A" w14:textId="77777777" w:rsidR="00AC4E3B" w:rsidRPr="002F7F13" w:rsidRDefault="00AC4E3B" w:rsidP="00AC4E3B">
      <w:pPr>
        <w:ind w:right="-180"/>
        <w:rPr>
          <w:rFonts w:ascii="Palatino Linotype" w:hAnsi="Palatino Linotype" w:cs="Times New Roman (Body CS)"/>
          <w:b/>
          <w:bCs/>
          <w:smallCaps/>
          <w:sz w:val="22"/>
          <w:szCs w:val="22"/>
        </w:rPr>
      </w:pPr>
    </w:p>
    <w:p w14:paraId="428DE1B6" w14:textId="1849AAF5" w:rsidR="00EB2A87" w:rsidRPr="002F7F13" w:rsidRDefault="00AC4E3B" w:rsidP="00EB2A87">
      <w:pPr>
        <w:ind w:right="-18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imes New Roman (Body CS)"/>
          <w:b/>
          <w:bCs/>
          <w:smallCaps/>
          <w:sz w:val="22"/>
          <w:szCs w:val="22"/>
        </w:rPr>
        <w:t>Grade Scale:</w:t>
      </w:r>
    </w:p>
    <w:p w14:paraId="509C2A1F" w14:textId="407CDDBD" w:rsidR="00AC4E3B" w:rsidRDefault="00AC4E3B" w:rsidP="00AC4E3B">
      <w:pPr>
        <w:pStyle w:val="NormalWeb"/>
        <w:jc w:val="center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A= ____-____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  <w:t xml:space="preserve">B= 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____-____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C=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____-____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D=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____-____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F=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____-____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</w:p>
    <w:p w14:paraId="07B49CB4" w14:textId="51110006" w:rsidR="00AC4E3B" w:rsidRPr="00AC4E3B" w:rsidRDefault="00AC4E3B" w:rsidP="00AC4E3B">
      <w:pPr>
        <w:pStyle w:val="NormalWeb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  <w:r w:rsidRPr="00AC4E3B">
        <w:rPr>
          <w:rStyle w:val="Strong"/>
          <w:rFonts w:ascii="Palatino Linotype" w:hAnsi="Palatino Linotype"/>
          <w:b w:val="0"/>
          <w:bCs w:val="0"/>
          <w:sz w:val="22"/>
          <w:szCs w:val="22"/>
        </w:rPr>
        <w:t xml:space="preserve">Other Comments: </w:t>
      </w:r>
    </w:p>
    <w:p w14:paraId="2242A388" w14:textId="77777777" w:rsidR="00AC4E3B" w:rsidRDefault="00AC4E3B" w:rsidP="00AC4E3B">
      <w:pPr>
        <w:pStyle w:val="NormalWeb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</w:p>
    <w:p w14:paraId="184F06AF" w14:textId="77777777" w:rsidR="00AC4E3B" w:rsidRDefault="00AC4E3B" w:rsidP="00AC4E3B">
      <w:pPr>
        <w:pStyle w:val="NormalWeb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</w:p>
    <w:p w14:paraId="07D1608F" w14:textId="0671FB96" w:rsidR="00AC4E3B" w:rsidRDefault="00AC4E3B" w:rsidP="00AC4E3B">
      <w:pPr>
        <w:pStyle w:val="NormalWeb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__________________________________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  <w:t>__________________________</w:t>
      </w:r>
    </w:p>
    <w:p w14:paraId="49916CA8" w14:textId="0AD33911" w:rsidR="00AC4E3B" w:rsidRDefault="00AC4E3B" w:rsidP="00AC4E3B">
      <w:pPr>
        <w:pStyle w:val="NormalWeb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>Parent/Guardian Signature</w:t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</w:r>
      <w:r>
        <w:rPr>
          <w:rStyle w:val="Strong"/>
          <w:rFonts w:ascii="Palatino Linotype" w:hAnsi="Palatino Linotype"/>
          <w:b w:val="0"/>
          <w:bCs w:val="0"/>
          <w:sz w:val="22"/>
          <w:szCs w:val="22"/>
        </w:rPr>
        <w:tab/>
        <w:t>Date</w:t>
      </w:r>
    </w:p>
    <w:p w14:paraId="3B2016FC" w14:textId="64B9A1B1" w:rsidR="00AC4E3B" w:rsidRDefault="00AC4E3B" w:rsidP="00AC4E3B">
      <w:pPr>
        <w:pStyle w:val="NormalWeb"/>
        <w:tabs>
          <w:tab w:val="left" w:pos="1847"/>
        </w:tabs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</w:p>
    <w:p w14:paraId="386442F8" w14:textId="77777777" w:rsidR="00AC4E3B" w:rsidRDefault="00AC4E3B" w:rsidP="00AC4E3B">
      <w:pPr>
        <w:pStyle w:val="NormalWeb"/>
        <w:tabs>
          <w:tab w:val="left" w:pos="1847"/>
        </w:tabs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</w:p>
    <w:p w14:paraId="769199BC" w14:textId="5E13FA7A" w:rsidR="00AC4E3B" w:rsidRDefault="00AC4E3B" w:rsidP="00AC4E3B">
      <w:pPr>
        <w:pStyle w:val="NormalWeb"/>
        <w:jc w:val="center"/>
        <w:rPr>
          <w:rStyle w:val="Strong"/>
          <w:rFonts w:ascii="Palatino Linotype" w:hAnsi="Palatino Linotype"/>
          <w:b w:val="0"/>
          <w:bCs w:val="0"/>
          <w:sz w:val="22"/>
          <w:szCs w:val="22"/>
        </w:rPr>
      </w:pPr>
      <w:r>
        <w:rPr>
          <w:rFonts w:ascii="Palatino Linotype" w:hAnsi="Palatino Linotype"/>
          <w:noProof/>
          <w:sz w:val="22"/>
          <w:szCs w:val="22"/>
        </w:rPr>
        <w:drawing>
          <wp:inline distT="0" distB="0" distL="0" distR="0" wp14:anchorId="39253548" wp14:editId="35C078ED">
            <wp:extent cx="988291" cy="570477"/>
            <wp:effectExtent l="0" t="0" r="2540" b="1270"/>
            <wp:docPr id="1852060775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60775" name="Picture 2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844" cy="58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E3E0" w14:textId="36329BDE" w:rsidR="002F7F13" w:rsidRPr="00AC4E3B" w:rsidRDefault="00421D4D" w:rsidP="00421D4D">
      <w:pPr>
        <w:pStyle w:val="NormalWeb"/>
        <w:ind w:left="-450" w:right="-450"/>
        <w:jc w:val="center"/>
        <w:rPr>
          <w:rStyle w:val="Strong"/>
          <w:rFonts w:ascii="Palatino Linotype" w:hAnsi="Palatino Linotype"/>
          <w:b w:val="0"/>
          <w:bCs w:val="0"/>
          <w:sz w:val="16"/>
          <w:szCs w:val="16"/>
        </w:rPr>
      </w:pPr>
      <w:r>
        <w:rPr>
          <w:rStyle w:val="Strong"/>
          <w:rFonts w:ascii="Palatino Linotype" w:hAnsi="Palatino Linotype"/>
          <w:b w:val="0"/>
          <w:bCs w:val="0"/>
          <w:sz w:val="16"/>
          <w:szCs w:val="16"/>
        </w:rPr>
        <w:t>This resource is brought to you by the Wilberforce Academy, a</w:t>
      </w:r>
      <w:r w:rsidR="00AC4E3B" w:rsidRPr="00AC4E3B">
        <w:rPr>
          <w:rStyle w:val="Strong"/>
          <w:rFonts w:ascii="Palatino Linotype" w:hAnsi="Palatino Linotype"/>
          <w:b w:val="0"/>
          <w:bCs w:val="0"/>
          <w:sz w:val="16"/>
          <w:szCs w:val="16"/>
        </w:rPr>
        <w:t xml:space="preserve"> Ministry of Salt &amp; Light Global</w:t>
      </w:r>
      <w:r w:rsidR="00AC4E3B">
        <w:rPr>
          <w:rStyle w:val="Strong"/>
          <w:rFonts w:ascii="Palatino Linotype" w:hAnsi="Palatino Linotype"/>
          <w:b w:val="0"/>
          <w:bCs w:val="0"/>
          <w:sz w:val="16"/>
          <w:szCs w:val="16"/>
        </w:rPr>
        <w:t xml:space="preserve"> | SaltLightGlobal.com |</w:t>
      </w:r>
      <w:r w:rsidR="00AC4E3B" w:rsidRPr="00AC4E3B">
        <w:rPr>
          <w:rStyle w:val="Strong"/>
          <w:rFonts w:ascii="Palatino Linotype" w:hAnsi="Palatino Linotype"/>
          <w:b w:val="0"/>
          <w:bCs w:val="0"/>
          <w:sz w:val="16"/>
          <w:szCs w:val="16"/>
        </w:rPr>
        <w:t>SLGWitness.org</w:t>
      </w:r>
    </w:p>
    <w:sectPr w:rsidR="002F7F13" w:rsidRPr="00AC4E3B" w:rsidSect="00AC4E3B">
      <w:pgSz w:w="12240" w:h="15840"/>
      <w:pgMar w:top="450" w:right="1440" w:bottom="3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Body CS)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6089C"/>
    <w:multiLevelType w:val="multilevel"/>
    <w:tmpl w:val="13145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1241"/>
    <w:multiLevelType w:val="multilevel"/>
    <w:tmpl w:val="13A02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1624"/>
    <w:multiLevelType w:val="hybridMultilevel"/>
    <w:tmpl w:val="389872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361F3"/>
    <w:multiLevelType w:val="hybridMultilevel"/>
    <w:tmpl w:val="D3C6C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86D7A"/>
    <w:multiLevelType w:val="multilevel"/>
    <w:tmpl w:val="6374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04E2D"/>
    <w:multiLevelType w:val="hybridMultilevel"/>
    <w:tmpl w:val="ADDAF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1067"/>
    <w:multiLevelType w:val="hybridMultilevel"/>
    <w:tmpl w:val="047082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269D1"/>
    <w:multiLevelType w:val="hybridMultilevel"/>
    <w:tmpl w:val="713C72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1545"/>
    <w:multiLevelType w:val="multilevel"/>
    <w:tmpl w:val="39E6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7755A"/>
    <w:multiLevelType w:val="hybridMultilevel"/>
    <w:tmpl w:val="9A4023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B0757"/>
    <w:multiLevelType w:val="hybridMultilevel"/>
    <w:tmpl w:val="6A20E7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B0F7B"/>
    <w:multiLevelType w:val="hybridMultilevel"/>
    <w:tmpl w:val="2340C7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8534D"/>
    <w:multiLevelType w:val="multilevel"/>
    <w:tmpl w:val="CE06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091DE4"/>
    <w:multiLevelType w:val="hybridMultilevel"/>
    <w:tmpl w:val="F9A4A01C"/>
    <w:lvl w:ilvl="0" w:tplc="5B843822">
      <w:start w:val="2012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40B8D"/>
    <w:multiLevelType w:val="hybridMultilevel"/>
    <w:tmpl w:val="56C06414"/>
    <w:lvl w:ilvl="0" w:tplc="5B843822">
      <w:start w:val="2012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B5C48"/>
    <w:multiLevelType w:val="hybridMultilevel"/>
    <w:tmpl w:val="C15092F0"/>
    <w:lvl w:ilvl="0" w:tplc="5B843822">
      <w:start w:val="2012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5B8425F8"/>
    <w:multiLevelType w:val="multilevel"/>
    <w:tmpl w:val="C00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E11A5F"/>
    <w:multiLevelType w:val="multilevel"/>
    <w:tmpl w:val="D36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E1B0B"/>
    <w:multiLevelType w:val="multilevel"/>
    <w:tmpl w:val="5C96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D97B38"/>
    <w:multiLevelType w:val="multilevel"/>
    <w:tmpl w:val="EE82A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D624F"/>
    <w:multiLevelType w:val="multilevel"/>
    <w:tmpl w:val="94E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7D7E58"/>
    <w:multiLevelType w:val="multilevel"/>
    <w:tmpl w:val="B9CC3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81FC1"/>
    <w:multiLevelType w:val="hybridMultilevel"/>
    <w:tmpl w:val="C944D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10173"/>
    <w:multiLevelType w:val="hybridMultilevel"/>
    <w:tmpl w:val="859C374A"/>
    <w:lvl w:ilvl="0" w:tplc="5B843822">
      <w:start w:val="2012"/>
      <w:numFmt w:val="bullet"/>
      <w:lvlText w:val=""/>
      <w:lvlJc w:val="left"/>
      <w:pPr>
        <w:ind w:left="15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0289"/>
    <w:multiLevelType w:val="multilevel"/>
    <w:tmpl w:val="C238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357043">
    <w:abstractNumId w:val="18"/>
  </w:num>
  <w:num w:numId="2" w16cid:durableId="340476644">
    <w:abstractNumId w:val="12"/>
  </w:num>
  <w:num w:numId="3" w16cid:durableId="1866751516">
    <w:abstractNumId w:val="24"/>
  </w:num>
  <w:num w:numId="4" w16cid:durableId="1161583663">
    <w:abstractNumId w:val="20"/>
  </w:num>
  <w:num w:numId="5" w16cid:durableId="1101022993">
    <w:abstractNumId w:val="15"/>
  </w:num>
  <w:num w:numId="6" w16cid:durableId="1399593918">
    <w:abstractNumId w:val="23"/>
  </w:num>
  <w:num w:numId="7" w16cid:durableId="1023046316">
    <w:abstractNumId w:val="1"/>
  </w:num>
  <w:num w:numId="8" w16cid:durableId="1582640360">
    <w:abstractNumId w:val="0"/>
  </w:num>
  <w:num w:numId="9" w16cid:durableId="1897622293">
    <w:abstractNumId w:val="8"/>
  </w:num>
  <w:num w:numId="10" w16cid:durableId="1172405768">
    <w:abstractNumId w:val="4"/>
  </w:num>
  <w:num w:numId="11" w16cid:durableId="598803880">
    <w:abstractNumId w:val="19"/>
  </w:num>
  <w:num w:numId="12" w16cid:durableId="1618681215">
    <w:abstractNumId w:val="21"/>
  </w:num>
  <w:num w:numId="13" w16cid:durableId="398868676">
    <w:abstractNumId w:val="14"/>
  </w:num>
  <w:num w:numId="14" w16cid:durableId="950550776">
    <w:abstractNumId w:val="5"/>
  </w:num>
  <w:num w:numId="15" w16cid:durableId="767390728">
    <w:abstractNumId w:val="16"/>
  </w:num>
  <w:num w:numId="16" w16cid:durableId="2033721931">
    <w:abstractNumId w:val="11"/>
  </w:num>
  <w:num w:numId="17" w16cid:durableId="1591236168">
    <w:abstractNumId w:val="10"/>
  </w:num>
  <w:num w:numId="18" w16cid:durableId="1234511366">
    <w:abstractNumId w:val="22"/>
  </w:num>
  <w:num w:numId="19" w16cid:durableId="760024551">
    <w:abstractNumId w:val="3"/>
  </w:num>
  <w:num w:numId="20" w16cid:durableId="430325061">
    <w:abstractNumId w:val="7"/>
  </w:num>
  <w:num w:numId="21" w16cid:durableId="1703624896">
    <w:abstractNumId w:val="9"/>
  </w:num>
  <w:num w:numId="22" w16cid:durableId="1904439564">
    <w:abstractNumId w:val="2"/>
  </w:num>
  <w:num w:numId="23" w16cid:durableId="1869220078">
    <w:abstractNumId w:val="6"/>
  </w:num>
  <w:num w:numId="24" w16cid:durableId="26294020">
    <w:abstractNumId w:val="13"/>
  </w:num>
  <w:num w:numId="25" w16cid:durableId="1115900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36"/>
    <w:rsid w:val="000228C5"/>
    <w:rsid w:val="00043940"/>
    <w:rsid w:val="0004587D"/>
    <w:rsid w:val="00071E48"/>
    <w:rsid w:val="000B063F"/>
    <w:rsid w:val="00144936"/>
    <w:rsid w:val="0016331F"/>
    <w:rsid w:val="00197C63"/>
    <w:rsid w:val="00224654"/>
    <w:rsid w:val="0027140A"/>
    <w:rsid w:val="002876CC"/>
    <w:rsid w:val="002971C0"/>
    <w:rsid w:val="002B2840"/>
    <w:rsid w:val="002D6C86"/>
    <w:rsid w:val="002F3EC0"/>
    <w:rsid w:val="002F5E61"/>
    <w:rsid w:val="002F7F13"/>
    <w:rsid w:val="003A37F2"/>
    <w:rsid w:val="003B4EEA"/>
    <w:rsid w:val="003F13F7"/>
    <w:rsid w:val="00421D4D"/>
    <w:rsid w:val="0053650F"/>
    <w:rsid w:val="00544093"/>
    <w:rsid w:val="005562C5"/>
    <w:rsid w:val="005736D4"/>
    <w:rsid w:val="005A632E"/>
    <w:rsid w:val="005E0017"/>
    <w:rsid w:val="00666A5F"/>
    <w:rsid w:val="006B1C6B"/>
    <w:rsid w:val="006B698E"/>
    <w:rsid w:val="006F605B"/>
    <w:rsid w:val="007008FF"/>
    <w:rsid w:val="00762829"/>
    <w:rsid w:val="007B2102"/>
    <w:rsid w:val="007C5B8A"/>
    <w:rsid w:val="007C69F3"/>
    <w:rsid w:val="008649EF"/>
    <w:rsid w:val="00892A53"/>
    <w:rsid w:val="00973DE8"/>
    <w:rsid w:val="0099618A"/>
    <w:rsid w:val="009C18EA"/>
    <w:rsid w:val="009E16A3"/>
    <w:rsid w:val="009E7130"/>
    <w:rsid w:val="00A20F8F"/>
    <w:rsid w:val="00A419FC"/>
    <w:rsid w:val="00A46D1C"/>
    <w:rsid w:val="00AB12E4"/>
    <w:rsid w:val="00AC4E3B"/>
    <w:rsid w:val="00B7206E"/>
    <w:rsid w:val="00BF6A9F"/>
    <w:rsid w:val="00C540AF"/>
    <w:rsid w:val="00CA374A"/>
    <w:rsid w:val="00D07EE9"/>
    <w:rsid w:val="00D46FAF"/>
    <w:rsid w:val="00D83498"/>
    <w:rsid w:val="00DE213B"/>
    <w:rsid w:val="00E46608"/>
    <w:rsid w:val="00E54414"/>
    <w:rsid w:val="00E618A4"/>
    <w:rsid w:val="00E926D7"/>
    <w:rsid w:val="00E94BB3"/>
    <w:rsid w:val="00EA23AC"/>
    <w:rsid w:val="00EB2A87"/>
    <w:rsid w:val="00EE1520"/>
    <w:rsid w:val="00F17769"/>
    <w:rsid w:val="00F92032"/>
    <w:rsid w:val="00F94471"/>
    <w:rsid w:val="00FA723F"/>
    <w:rsid w:val="00F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C68F"/>
  <w15:chartTrackingRefBased/>
  <w15:docId w15:val="{E670854B-CFD7-EC46-A917-8DDC2B38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D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4493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49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449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-size-medium">
    <w:name w:val="a-size-medium"/>
    <w:basedOn w:val="DefaultParagraphFont"/>
    <w:rsid w:val="00144936"/>
  </w:style>
  <w:style w:type="character" w:customStyle="1" w:styleId="Heading3Char">
    <w:name w:val="Heading 3 Char"/>
    <w:basedOn w:val="DefaultParagraphFont"/>
    <w:link w:val="Heading3"/>
    <w:uiPriority w:val="9"/>
    <w:semiHidden/>
    <w:rsid w:val="00D8349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D83498"/>
    <w:rPr>
      <w:b/>
      <w:bCs/>
    </w:rPr>
  </w:style>
  <w:style w:type="character" w:customStyle="1" w:styleId="apple-converted-space">
    <w:name w:val="apple-converted-space"/>
    <w:basedOn w:val="DefaultParagraphFont"/>
    <w:rsid w:val="00D83498"/>
  </w:style>
  <w:style w:type="table" w:styleId="TableGrid">
    <w:name w:val="Table Grid"/>
    <w:basedOn w:val="TableNormal"/>
    <w:uiPriority w:val="39"/>
    <w:rsid w:val="006B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57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5736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5736D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3">
    <w:name w:val="Plain Table 3"/>
    <w:basedOn w:val="TableNormal"/>
    <w:uiPriority w:val="43"/>
    <w:rsid w:val="005736D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736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618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1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19F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-collapse">
    <w:name w:val="text-collapse"/>
    <w:basedOn w:val="DefaultParagraphFont"/>
    <w:rsid w:val="00A46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Bussard</dc:creator>
  <cp:keywords/>
  <dc:description/>
  <cp:lastModifiedBy>Katherine Bussard</cp:lastModifiedBy>
  <cp:revision>4</cp:revision>
  <cp:lastPrinted>2023-07-17T16:41:00Z</cp:lastPrinted>
  <dcterms:created xsi:type="dcterms:W3CDTF">2023-07-17T16:33:00Z</dcterms:created>
  <dcterms:modified xsi:type="dcterms:W3CDTF">2023-07-17T16:42:00Z</dcterms:modified>
</cp:coreProperties>
</file>